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6199C" w14:textId="77777777" w:rsidR="00232BBA" w:rsidRPr="00D56CFF" w:rsidRDefault="00232BBA" w:rsidP="009E3D0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85"/>
        <w:gridCol w:w="3342"/>
        <w:gridCol w:w="3355"/>
      </w:tblGrid>
      <w:tr w:rsidR="009E3D0B" w:rsidRPr="00D56CFF" w14:paraId="30B2045E" w14:textId="77777777" w:rsidTr="00BE20B7">
        <w:trPr>
          <w:trHeight w:val="378"/>
        </w:trPr>
        <w:tc>
          <w:tcPr>
            <w:tcW w:w="0" w:type="auto"/>
            <w:gridSpan w:val="3"/>
            <w:shd w:val="clear" w:color="auto" w:fill="BFBFBF" w:themeFill="background1" w:themeFillShade="BF"/>
            <w:vAlign w:val="bottom"/>
          </w:tcPr>
          <w:p w14:paraId="19450A95" w14:textId="77777777" w:rsidR="004D761E" w:rsidRDefault="004D761E" w:rsidP="009E3D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  <w:p w14:paraId="57214997" w14:textId="77777777" w:rsidR="009E3D0B" w:rsidRPr="004D761E" w:rsidRDefault="00AD18EA" w:rsidP="009E3D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D761E">
              <w:rPr>
                <w:rFonts w:ascii="Tahoma" w:hAnsi="Tahoma" w:cs="Tahoma"/>
                <w:b/>
                <w:sz w:val="24"/>
                <w:szCs w:val="24"/>
              </w:rPr>
              <w:t>REQUERIMENTO DE EMISSÃO -</w:t>
            </w:r>
            <w:r w:rsidR="009E3D0B" w:rsidRPr="004D761E">
              <w:rPr>
                <w:rFonts w:ascii="Tahoma" w:hAnsi="Tahoma" w:cs="Tahoma"/>
                <w:b/>
                <w:sz w:val="24"/>
                <w:szCs w:val="24"/>
              </w:rPr>
              <w:t xml:space="preserve"> ATESTADO DE CAPACIDADE TÉCNICA</w:t>
            </w:r>
          </w:p>
          <w:p w14:paraId="3311107B" w14:textId="77777777" w:rsidR="009E3D0B" w:rsidRPr="00D56CFF" w:rsidRDefault="009E3D0B" w:rsidP="009E3D0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43B19" w:rsidRPr="00D56CFF" w14:paraId="17C17780" w14:textId="77777777" w:rsidTr="00BE20B7">
        <w:trPr>
          <w:trHeight w:val="286"/>
        </w:trPr>
        <w:tc>
          <w:tcPr>
            <w:tcW w:w="0" w:type="auto"/>
            <w:gridSpan w:val="3"/>
            <w:shd w:val="clear" w:color="auto" w:fill="BFBFBF" w:themeFill="background1" w:themeFillShade="BF"/>
            <w:vAlign w:val="center"/>
          </w:tcPr>
          <w:p w14:paraId="385E6124" w14:textId="047B0200" w:rsidR="00943B19" w:rsidRPr="00D56CFF" w:rsidRDefault="00EE51EB" w:rsidP="00F80D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56CFF">
              <w:rPr>
                <w:rFonts w:ascii="Tahoma" w:hAnsi="Tahoma" w:cs="Tahoma"/>
                <w:b/>
                <w:sz w:val="18"/>
                <w:szCs w:val="18"/>
              </w:rPr>
              <w:t>DADOS DO SOLICITANTE</w:t>
            </w:r>
          </w:p>
        </w:tc>
      </w:tr>
      <w:tr w:rsidR="00943B19" w:rsidRPr="00D56CFF" w14:paraId="7655EFD5" w14:textId="77777777" w:rsidTr="0039623B">
        <w:trPr>
          <w:trHeight w:val="419"/>
        </w:trPr>
        <w:tc>
          <w:tcPr>
            <w:tcW w:w="0" w:type="auto"/>
            <w:gridSpan w:val="3"/>
          </w:tcPr>
          <w:p w14:paraId="74121FAC" w14:textId="253858CC" w:rsidR="00943B19" w:rsidRPr="00D56CFF" w:rsidRDefault="00943B19" w:rsidP="0000325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i/>
                <w:sz w:val="18"/>
                <w:szCs w:val="18"/>
                <w:shd w:val="clear" w:color="auto" w:fill="A6A6A6" w:themeFill="background1" w:themeFillShade="A6"/>
              </w:rPr>
            </w:pPr>
            <w:r w:rsidRPr="00D56CFF">
              <w:rPr>
                <w:rFonts w:ascii="Tahoma" w:hAnsi="Tahoma" w:cs="Tahoma"/>
                <w:sz w:val="18"/>
                <w:szCs w:val="18"/>
              </w:rPr>
              <w:t>Razão Social:</w:t>
            </w:r>
            <w:r w:rsidR="00F27995" w:rsidRPr="00D56CF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7C2DDF" w:rsidRPr="00D56CFF" w14:paraId="51FA2399" w14:textId="77777777" w:rsidTr="009E3D0B">
        <w:tc>
          <w:tcPr>
            <w:tcW w:w="0" w:type="auto"/>
            <w:gridSpan w:val="3"/>
          </w:tcPr>
          <w:p w14:paraId="59DEC360" w14:textId="7DB35123" w:rsidR="007C2DDF" w:rsidRPr="00D56CFF" w:rsidRDefault="007C2DDF" w:rsidP="000032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6CFF">
              <w:rPr>
                <w:rFonts w:ascii="Tahoma" w:hAnsi="Tahoma" w:cs="Tahoma"/>
                <w:sz w:val="18"/>
                <w:szCs w:val="18"/>
              </w:rPr>
              <w:t>N.º CNPJ:</w:t>
            </w:r>
            <w:r w:rsidR="00CC7B62" w:rsidRPr="00D56CF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01AA9" w:rsidRPr="00D56CFF" w14:paraId="5E7E0129" w14:textId="77777777" w:rsidTr="00D56CFF">
        <w:tc>
          <w:tcPr>
            <w:tcW w:w="6881" w:type="dxa"/>
            <w:gridSpan w:val="2"/>
          </w:tcPr>
          <w:p w14:paraId="043489BD" w14:textId="633CB368" w:rsidR="007C2DDF" w:rsidRPr="00D56CFF" w:rsidRDefault="007C2DDF" w:rsidP="000032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6CFF">
              <w:rPr>
                <w:rFonts w:ascii="Tahoma" w:hAnsi="Tahoma" w:cs="Tahoma"/>
                <w:sz w:val="18"/>
                <w:szCs w:val="18"/>
              </w:rPr>
              <w:t>Rua / Avenida:</w:t>
            </w:r>
            <w:r w:rsidR="00F27995" w:rsidRPr="00D56CF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801" w:type="dxa"/>
          </w:tcPr>
          <w:p w14:paraId="6E94D360" w14:textId="7A3D4452" w:rsidR="007C2DDF" w:rsidRPr="00D56CFF" w:rsidRDefault="007C2DDF" w:rsidP="000032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6CFF">
              <w:rPr>
                <w:rFonts w:ascii="Tahoma" w:hAnsi="Tahoma" w:cs="Tahoma"/>
                <w:sz w:val="18"/>
                <w:szCs w:val="18"/>
              </w:rPr>
              <w:t>N.º</w:t>
            </w:r>
            <w:r w:rsidR="001F2ECD" w:rsidRPr="00D56CFF">
              <w:rPr>
                <w:rFonts w:ascii="Tahoma" w:hAnsi="Tahoma" w:cs="Tahoma"/>
                <w:sz w:val="18"/>
                <w:szCs w:val="18"/>
              </w:rPr>
              <w:t>:</w:t>
            </w:r>
            <w:r w:rsidR="001B71F8" w:rsidRPr="00D56CFF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332E03" w:rsidRPr="00D56CFF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</w:t>
            </w:r>
          </w:p>
        </w:tc>
      </w:tr>
      <w:tr w:rsidR="00201AA9" w:rsidRPr="00D56CFF" w14:paraId="1304781E" w14:textId="77777777" w:rsidTr="00D56CFF">
        <w:tc>
          <w:tcPr>
            <w:tcW w:w="3113" w:type="dxa"/>
          </w:tcPr>
          <w:p w14:paraId="130FE94A" w14:textId="77777777" w:rsidR="00EE51EB" w:rsidRPr="00D56CFF" w:rsidRDefault="00EE51EB" w:rsidP="000032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6CFF">
              <w:rPr>
                <w:rFonts w:ascii="Tahoma" w:hAnsi="Tahoma" w:cs="Tahoma"/>
                <w:sz w:val="18"/>
                <w:szCs w:val="18"/>
              </w:rPr>
              <w:t xml:space="preserve">Complemento:                                                </w:t>
            </w:r>
          </w:p>
        </w:tc>
        <w:tc>
          <w:tcPr>
            <w:tcW w:w="3768" w:type="dxa"/>
          </w:tcPr>
          <w:p w14:paraId="3A6C0197" w14:textId="64757846" w:rsidR="00EE51EB" w:rsidRPr="00D56CFF" w:rsidRDefault="00EE51EB" w:rsidP="000032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6CFF">
              <w:rPr>
                <w:rFonts w:ascii="Tahoma" w:hAnsi="Tahoma" w:cs="Tahoma"/>
                <w:sz w:val="18"/>
                <w:szCs w:val="18"/>
              </w:rPr>
              <w:t>Bairro:</w:t>
            </w:r>
          </w:p>
        </w:tc>
        <w:tc>
          <w:tcPr>
            <w:tcW w:w="3801" w:type="dxa"/>
          </w:tcPr>
          <w:p w14:paraId="5C85C5DC" w14:textId="1B72ED5C" w:rsidR="00EE51EB" w:rsidRPr="00D56CFF" w:rsidRDefault="00EE51EB" w:rsidP="000032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6CFF">
              <w:rPr>
                <w:rFonts w:ascii="Tahoma" w:hAnsi="Tahoma" w:cs="Tahoma"/>
                <w:sz w:val="18"/>
                <w:szCs w:val="18"/>
              </w:rPr>
              <w:t xml:space="preserve">CEP:                                       </w:t>
            </w:r>
          </w:p>
        </w:tc>
      </w:tr>
      <w:tr w:rsidR="006D48FB" w:rsidRPr="00D56CFF" w14:paraId="5919CB32" w14:textId="77777777" w:rsidTr="00D56CFF">
        <w:tc>
          <w:tcPr>
            <w:tcW w:w="6881" w:type="dxa"/>
            <w:gridSpan w:val="2"/>
          </w:tcPr>
          <w:p w14:paraId="2D80DFA8" w14:textId="401E27D5" w:rsidR="007C2DDF" w:rsidRPr="00D56CFF" w:rsidRDefault="007C2DDF" w:rsidP="000032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6CFF">
              <w:rPr>
                <w:rFonts w:ascii="Tahoma" w:hAnsi="Tahoma" w:cs="Tahoma"/>
                <w:sz w:val="18"/>
                <w:szCs w:val="18"/>
              </w:rPr>
              <w:t>Cidade:</w:t>
            </w:r>
            <w:r w:rsidR="00332E03" w:rsidRPr="00D56CFF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</w:t>
            </w:r>
          </w:p>
        </w:tc>
        <w:tc>
          <w:tcPr>
            <w:tcW w:w="3801" w:type="dxa"/>
          </w:tcPr>
          <w:p w14:paraId="4410F1D2" w14:textId="711C2D76" w:rsidR="007C2DDF" w:rsidRPr="00D56CFF" w:rsidRDefault="007C2DDF" w:rsidP="000032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6CFF">
              <w:rPr>
                <w:rFonts w:ascii="Tahoma" w:hAnsi="Tahoma" w:cs="Tahoma"/>
                <w:sz w:val="18"/>
                <w:szCs w:val="18"/>
              </w:rPr>
              <w:t>UF:</w:t>
            </w:r>
            <w:r w:rsidR="00332E03" w:rsidRPr="00D56CFF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</w:t>
            </w:r>
          </w:p>
        </w:tc>
      </w:tr>
      <w:tr w:rsidR="00201AA9" w:rsidRPr="00D56CFF" w14:paraId="50E8094F" w14:textId="77777777" w:rsidTr="009E3D0B">
        <w:tc>
          <w:tcPr>
            <w:tcW w:w="0" w:type="auto"/>
            <w:gridSpan w:val="2"/>
          </w:tcPr>
          <w:p w14:paraId="4D95290F" w14:textId="5FEAEE1E" w:rsidR="007C2DDF" w:rsidRPr="00D56CFF" w:rsidRDefault="007C2DDF" w:rsidP="000032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6CFF">
              <w:rPr>
                <w:rFonts w:ascii="Tahoma" w:hAnsi="Tahoma" w:cs="Tahoma"/>
                <w:sz w:val="18"/>
                <w:szCs w:val="18"/>
              </w:rPr>
              <w:t>Telefone:</w:t>
            </w:r>
            <w:r w:rsidR="00332E03" w:rsidRPr="00D56CFF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</w:t>
            </w:r>
          </w:p>
        </w:tc>
        <w:tc>
          <w:tcPr>
            <w:tcW w:w="0" w:type="auto"/>
          </w:tcPr>
          <w:p w14:paraId="6E5513DD" w14:textId="6108EAC5" w:rsidR="007C2DDF" w:rsidRPr="00D56CFF" w:rsidRDefault="007C2DDF" w:rsidP="000032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6CFF">
              <w:rPr>
                <w:rFonts w:ascii="Tahoma" w:hAnsi="Tahoma" w:cs="Tahoma"/>
                <w:sz w:val="18"/>
                <w:szCs w:val="18"/>
              </w:rPr>
              <w:t>E-mail:</w:t>
            </w:r>
            <w:r w:rsidR="001B71F8" w:rsidRPr="00D56CF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7C2DDF" w:rsidRPr="00D56CFF" w14:paraId="295DFD2F" w14:textId="77777777" w:rsidTr="00BE20B7">
        <w:trPr>
          <w:trHeight w:val="310"/>
        </w:trPr>
        <w:tc>
          <w:tcPr>
            <w:tcW w:w="0" w:type="auto"/>
            <w:gridSpan w:val="3"/>
            <w:shd w:val="clear" w:color="auto" w:fill="BFBFBF" w:themeFill="background1" w:themeFillShade="BF"/>
            <w:vAlign w:val="center"/>
          </w:tcPr>
          <w:p w14:paraId="70B9F7A2" w14:textId="225D0A04" w:rsidR="007C2DDF" w:rsidRPr="00D56CFF" w:rsidRDefault="00EE51EB" w:rsidP="00F975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56CFF">
              <w:rPr>
                <w:rFonts w:ascii="Tahoma" w:hAnsi="Tahoma" w:cs="Tahoma"/>
                <w:b/>
                <w:sz w:val="18"/>
                <w:szCs w:val="18"/>
              </w:rPr>
              <w:t>DADOS DA CONTRATAÇÃO</w:t>
            </w:r>
          </w:p>
        </w:tc>
      </w:tr>
      <w:tr w:rsidR="007C2DDF" w:rsidRPr="00D56CFF" w14:paraId="06BF5CB8" w14:textId="77777777" w:rsidTr="006B4587">
        <w:tc>
          <w:tcPr>
            <w:tcW w:w="0" w:type="auto"/>
            <w:gridSpan w:val="3"/>
            <w:shd w:val="clear" w:color="auto" w:fill="F2F2F2" w:themeFill="background1" w:themeFillShade="F2"/>
          </w:tcPr>
          <w:p w14:paraId="6655F31F" w14:textId="4649448E" w:rsidR="007C2DDF" w:rsidRPr="00D56CFF" w:rsidRDefault="007C2DDF" w:rsidP="000032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6CFF">
              <w:rPr>
                <w:rFonts w:ascii="Tahoma" w:hAnsi="Tahoma" w:cs="Tahoma"/>
                <w:sz w:val="18"/>
                <w:szCs w:val="18"/>
              </w:rPr>
              <w:t>Contratante:</w:t>
            </w:r>
            <w:r w:rsidR="001B71F8" w:rsidRPr="00D56CF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5C6CD51" w14:textId="52BDE9A3" w:rsidR="00EE51EB" w:rsidRPr="00D56CFF" w:rsidRDefault="00EE51EB" w:rsidP="000032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1AA9" w:rsidRPr="00D56CFF" w14:paraId="51B4D5C9" w14:textId="77777777" w:rsidTr="006B4587">
        <w:trPr>
          <w:trHeight w:val="552"/>
        </w:trPr>
        <w:tc>
          <w:tcPr>
            <w:tcW w:w="0" w:type="auto"/>
            <w:gridSpan w:val="2"/>
            <w:shd w:val="clear" w:color="auto" w:fill="F2F2F2" w:themeFill="background1" w:themeFillShade="F2"/>
          </w:tcPr>
          <w:p w14:paraId="74B553CF" w14:textId="0640F229" w:rsidR="00D56CFF" w:rsidRPr="00D56CFF" w:rsidRDefault="001F2ECD" w:rsidP="0000325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6CFF">
              <w:rPr>
                <w:rFonts w:ascii="Tahoma" w:hAnsi="Tahoma" w:cs="Tahoma"/>
                <w:sz w:val="18"/>
                <w:szCs w:val="18"/>
              </w:rPr>
              <w:t>N.º Contrato</w:t>
            </w:r>
            <w:r w:rsidR="00D56CFF" w:rsidRPr="00D56CFF">
              <w:rPr>
                <w:rFonts w:ascii="Tahoma" w:hAnsi="Tahoma" w:cs="Tahoma"/>
                <w:sz w:val="18"/>
                <w:szCs w:val="18"/>
              </w:rPr>
              <w:t>:_______________.</w:t>
            </w:r>
            <w:r w:rsidRPr="00D56CF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654AC79" w14:textId="0496D315" w:rsidR="001F2ECD" w:rsidRPr="00D56CFF" w:rsidRDefault="001F2ECD" w:rsidP="0000325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6CFF">
              <w:rPr>
                <w:rFonts w:ascii="Tahoma" w:hAnsi="Tahoma" w:cs="Tahoma"/>
                <w:sz w:val="18"/>
                <w:szCs w:val="18"/>
              </w:rPr>
              <w:t>Autorização de Fornecimento:</w:t>
            </w:r>
            <w:r w:rsidR="006B4587" w:rsidRPr="00D56CF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56CFF" w:rsidRPr="00D56CFF">
              <w:rPr>
                <w:rFonts w:ascii="Tahoma" w:hAnsi="Tahoma" w:cs="Tahoma"/>
                <w:sz w:val="18"/>
                <w:szCs w:val="18"/>
              </w:rPr>
              <w:t>___________.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9698F8D" w14:textId="2CC59087" w:rsidR="001F2ECD" w:rsidRPr="00D56CFF" w:rsidRDefault="001F2ECD" w:rsidP="00EE51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6CFF">
              <w:rPr>
                <w:rFonts w:ascii="Tahoma" w:hAnsi="Tahoma" w:cs="Tahoma"/>
                <w:sz w:val="18"/>
                <w:szCs w:val="18"/>
              </w:rPr>
              <w:t>Possui aditivos</w:t>
            </w:r>
            <w:r w:rsidR="009E3D0B" w:rsidRPr="00D56CFF">
              <w:rPr>
                <w:rFonts w:ascii="Tahoma" w:hAnsi="Tahoma" w:cs="Tahoma"/>
                <w:sz w:val="18"/>
                <w:szCs w:val="18"/>
              </w:rPr>
              <w:t xml:space="preserve">? </w:t>
            </w:r>
            <w:r w:rsidRPr="00D56CF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01AA9" w:rsidRPr="00D56CFF" w14:paraId="134CE038" w14:textId="77777777" w:rsidTr="00D56CFF">
        <w:trPr>
          <w:trHeight w:val="371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217A5763" w14:textId="08B3C2EF" w:rsidR="00EE51EB" w:rsidRPr="00D56CFF" w:rsidRDefault="001F2ECD" w:rsidP="00D56CF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56CFF">
              <w:rPr>
                <w:rFonts w:ascii="Tahoma" w:hAnsi="Tahoma" w:cs="Tahoma"/>
                <w:sz w:val="18"/>
                <w:szCs w:val="18"/>
              </w:rPr>
              <w:t>Período de vigência</w:t>
            </w:r>
            <w:r w:rsidR="00EE51EB" w:rsidRPr="00D56CFF">
              <w:rPr>
                <w:rFonts w:ascii="Tahoma" w:hAnsi="Tahoma" w:cs="Tahoma"/>
                <w:sz w:val="18"/>
                <w:szCs w:val="18"/>
              </w:rPr>
              <w:t>:</w:t>
            </w:r>
            <w:r w:rsidR="00D56CFF" w:rsidRPr="00D56CF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E51EB" w:rsidRPr="00D56CFF">
              <w:rPr>
                <w:rFonts w:ascii="Tahoma" w:hAnsi="Tahoma" w:cs="Tahoma"/>
                <w:sz w:val="18"/>
                <w:szCs w:val="18"/>
              </w:rPr>
              <w:t>____/____/____ até ____/____/____</w:t>
            </w:r>
            <w:r w:rsidR="00D56CFF" w:rsidRPr="00D56CF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5713E55" w14:textId="77777777" w:rsidR="001F2ECD" w:rsidRPr="00D56CFF" w:rsidRDefault="001F2ECD" w:rsidP="000032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i/>
                <w:sz w:val="18"/>
                <w:szCs w:val="18"/>
                <w:shd w:val="clear" w:color="auto" w:fill="A6A6A6" w:themeFill="background1" w:themeFillShade="A6"/>
              </w:rPr>
            </w:pPr>
            <w:r w:rsidRPr="00D56CFF">
              <w:rPr>
                <w:rFonts w:ascii="Tahoma" w:hAnsi="Tahoma" w:cs="Tahoma"/>
                <w:sz w:val="18"/>
                <w:szCs w:val="18"/>
              </w:rPr>
              <w:t>Responsável Técnico</w:t>
            </w:r>
            <w:r w:rsidR="006B4587" w:rsidRPr="00D56CFF">
              <w:rPr>
                <w:rFonts w:ascii="Tahoma" w:hAnsi="Tahoma" w:cs="Tahoma"/>
                <w:sz w:val="18"/>
                <w:szCs w:val="18"/>
              </w:rPr>
              <w:t xml:space="preserve"> (caso houver)</w:t>
            </w:r>
            <w:r w:rsidRPr="00D56CFF">
              <w:rPr>
                <w:rFonts w:ascii="Tahoma" w:hAnsi="Tahoma" w:cs="Tahoma"/>
                <w:sz w:val="18"/>
                <w:szCs w:val="18"/>
              </w:rPr>
              <w:t>:</w:t>
            </w:r>
            <w:r w:rsidR="00770DA3" w:rsidRPr="00D56CF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D7742DC" w14:textId="32E0CEFB" w:rsidR="00003258" w:rsidRPr="00D56CFF" w:rsidRDefault="00003258" w:rsidP="000032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258" w:rsidRPr="00D56CFF" w14:paraId="4A129A0B" w14:textId="77777777" w:rsidTr="00D56CFF">
        <w:trPr>
          <w:trHeight w:val="392"/>
        </w:trPr>
        <w:tc>
          <w:tcPr>
            <w:tcW w:w="0" w:type="auto"/>
            <w:gridSpan w:val="3"/>
            <w:shd w:val="clear" w:color="auto" w:fill="F2F2F2" w:themeFill="background1" w:themeFillShade="F2"/>
            <w:vAlign w:val="center"/>
          </w:tcPr>
          <w:p w14:paraId="012DBC7A" w14:textId="3BF48A4A" w:rsidR="00391F54" w:rsidRPr="00D56CFF" w:rsidRDefault="004D761E" w:rsidP="00CF6378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Informar: N</w:t>
            </w:r>
            <w:r w:rsidR="005102E7">
              <w:rPr>
                <w:rFonts w:ascii="Tahoma" w:hAnsi="Tahoma" w:cs="Tahoma"/>
                <w:sz w:val="18"/>
                <w:szCs w:val="18"/>
              </w:rPr>
              <w:t>o</w:t>
            </w:r>
            <w:r w:rsidR="00003258" w:rsidRPr="00D56CFF">
              <w:rPr>
                <w:rFonts w:ascii="Tahoma" w:hAnsi="Tahoma" w:cs="Tahoma"/>
                <w:sz w:val="18"/>
                <w:szCs w:val="18"/>
              </w:rPr>
              <w:t>me</w:t>
            </w:r>
            <w:r w:rsidR="005102E7">
              <w:rPr>
                <w:rFonts w:ascii="Tahoma" w:hAnsi="Tahoma" w:cs="Tahoma"/>
                <w:sz w:val="18"/>
                <w:szCs w:val="18"/>
              </w:rPr>
              <w:t xml:space="preserve"> e telefone</w:t>
            </w:r>
            <w:r w:rsidR="00003258" w:rsidRPr="00D56CFF">
              <w:rPr>
                <w:rFonts w:ascii="Tahoma" w:hAnsi="Tahoma" w:cs="Tahoma"/>
                <w:sz w:val="18"/>
                <w:szCs w:val="18"/>
              </w:rPr>
              <w:t xml:space="preserve"> do gestor da parte do contratante</w:t>
            </w:r>
            <w:r w:rsidR="00391F54" w:rsidRPr="00D56CF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03258" w:rsidRPr="00D56CFF">
              <w:rPr>
                <w:rFonts w:ascii="Tahoma" w:hAnsi="Tahoma" w:cs="Tahoma"/>
                <w:sz w:val="18"/>
                <w:szCs w:val="18"/>
              </w:rPr>
              <w:t>(</w:t>
            </w:r>
            <w:r w:rsidR="005102E7" w:rsidRPr="00D56CFF">
              <w:rPr>
                <w:rFonts w:ascii="Tahoma" w:hAnsi="Tahoma" w:cs="Tahoma"/>
                <w:sz w:val="18"/>
                <w:szCs w:val="18"/>
              </w:rPr>
              <w:t xml:space="preserve">FIEMG </w:t>
            </w:r>
            <w:r w:rsidR="005102E7">
              <w:rPr>
                <w:rFonts w:ascii="Tahoma" w:hAnsi="Tahoma" w:cs="Tahoma"/>
                <w:sz w:val="18"/>
                <w:szCs w:val="18"/>
              </w:rPr>
              <w:t>/</w:t>
            </w:r>
            <w:r w:rsidR="00003258" w:rsidRPr="00D56CFF">
              <w:rPr>
                <w:rFonts w:ascii="Tahoma" w:hAnsi="Tahoma" w:cs="Tahoma"/>
                <w:sz w:val="18"/>
                <w:szCs w:val="18"/>
              </w:rPr>
              <w:t>SESI/SENAI/</w:t>
            </w:r>
            <w:r w:rsidR="005102E7">
              <w:rPr>
                <w:rFonts w:ascii="Tahoma" w:hAnsi="Tahoma" w:cs="Tahoma"/>
                <w:sz w:val="18"/>
                <w:szCs w:val="18"/>
              </w:rPr>
              <w:t>IEL/CIEMG</w:t>
            </w:r>
            <w:r w:rsidR="00003258" w:rsidRPr="00D56CFF">
              <w:rPr>
                <w:rFonts w:ascii="Tahoma" w:hAnsi="Tahoma" w:cs="Tahoma"/>
                <w:sz w:val="18"/>
                <w:szCs w:val="18"/>
              </w:rPr>
              <w:t>):</w:t>
            </w:r>
          </w:p>
          <w:p w14:paraId="3CB36ABD" w14:textId="44AFA15D" w:rsidR="00D56CFF" w:rsidRPr="00D56CFF" w:rsidRDefault="00D56CFF" w:rsidP="00CF6378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6CFF" w:rsidRPr="00D56CFF" w14:paraId="4848C7F2" w14:textId="77777777" w:rsidTr="00BE20B7">
        <w:trPr>
          <w:trHeight w:val="292"/>
        </w:trPr>
        <w:tc>
          <w:tcPr>
            <w:tcW w:w="0" w:type="auto"/>
            <w:gridSpan w:val="3"/>
            <w:shd w:val="clear" w:color="auto" w:fill="BFBFBF" w:themeFill="background1" w:themeFillShade="BF"/>
            <w:vAlign w:val="center"/>
          </w:tcPr>
          <w:p w14:paraId="7CA45B20" w14:textId="50602EAC" w:rsidR="00D56CFF" w:rsidRPr="00D56CFF" w:rsidRDefault="00D56CFF" w:rsidP="00D56C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56CFF">
              <w:rPr>
                <w:rFonts w:ascii="Tahoma" w:hAnsi="Tahoma" w:cs="Tahoma"/>
                <w:b/>
                <w:sz w:val="18"/>
                <w:szCs w:val="18"/>
              </w:rPr>
              <w:t>DESCRIÇÃO DO SERVIÇO/PRODUTO</w:t>
            </w:r>
          </w:p>
        </w:tc>
      </w:tr>
      <w:tr w:rsidR="00D56CFF" w:rsidRPr="00D56CFF" w14:paraId="1E236C22" w14:textId="77777777" w:rsidTr="004D761E">
        <w:trPr>
          <w:trHeight w:val="1596"/>
        </w:trPr>
        <w:tc>
          <w:tcPr>
            <w:tcW w:w="0" w:type="auto"/>
            <w:gridSpan w:val="3"/>
            <w:shd w:val="clear" w:color="auto" w:fill="F2F2F2" w:themeFill="background1" w:themeFillShade="F2"/>
          </w:tcPr>
          <w:p w14:paraId="07428636" w14:textId="2B2B695B" w:rsidR="00D56CFF" w:rsidRPr="00D56CFF" w:rsidRDefault="00D56CFF" w:rsidP="000032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i/>
                <w:sz w:val="18"/>
                <w:szCs w:val="18"/>
                <w:shd w:val="clear" w:color="auto" w:fill="A6A6A6" w:themeFill="background1" w:themeFillShade="A6"/>
              </w:rPr>
            </w:pPr>
          </w:p>
        </w:tc>
      </w:tr>
      <w:tr w:rsidR="00F97520" w:rsidRPr="00D56CFF" w14:paraId="567687B6" w14:textId="77777777" w:rsidTr="00BE20B7">
        <w:trPr>
          <w:trHeight w:val="257"/>
        </w:trPr>
        <w:tc>
          <w:tcPr>
            <w:tcW w:w="0" w:type="auto"/>
            <w:gridSpan w:val="3"/>
            <w:shd w:val="clear" w:color="auto" w:fill="BFBFBF" w:themeFill="background1" w:themeFillShade="BF"/>
          </w:tcPr>
          <w:p w14:paraId="2F89D9D5" w14:textId="2F11EA74" w:rsidR="00F97520" w:rsidRPr="00D56CFF" w:rsidRDefault="00D56CFF" w:rsidP="00F975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56CFF">
              <w:rPr>
                <w:rFonts w:ascii="Tahoma" w:hAnsi="Tahoma" w:cs="Tahoma"/>
                <w:b/>
                <w:sz w:val="18"/>
                <w:szCs w:val="18"/>
              </w:rPr>
              <w:t>OBSERVAÇÕES:</w:t>
            </w:r>
          </w:p>
        </w:tc>
      </w:tr>
      <w:tr w:rsidR="00F97520" w:rsidRPr="00D56CFF" w14:paraId="0AA6CFDA" w14:textId="77777777" w:rsidTr="004D761E">
        <w:trPr>
          <w:trHeight w:val="362"/>
        </w:trPr>
        <w:tc>
          <w:tcPr>
            <w:tcW w:w="0" w:type="auto"/>
            <w:gridSpan w:val="3"/>
          </w:tcPr>
          <w:p w14:paraId="1C4127F6" w14:textId="77777777" w:rsidR="00F97520" w:rsidRPr="00D56CFF" w:rsidRDefault="006B4587" w:rsidP="00F975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6CFF">
              <w:rPr>
                <w:rFonts w:ascii="Tahoma" w:hAnsi="Tahoma" w:cs="Tahoma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FF">
              <w:rPr>
                <w:rFonts w:ascii="Tahoma" w:hAnsi="Tahoma" w:cs="Tahoma"/>
                <w:i/>
                <w:sz w:val="18"/>
                <w:szCs w:val="18"/>
              </w:rPr>
              <w:instrText xml:space="preserve"> FORMTEXT </w:instrText>
            </w:r>
            <w:r w:rsidRPr="00D56CFF">
              <w:rPr>
                <w:rFonts w:ascii="Tahoma" w:hAnsi="Tahoma" w:cs="Tahoma"/>
                <w:i/>
                <w:sz w:val="18"/>
                <w:szCs w:val="18"/>
              </w:rPr>
            </w:r>
            <w:r w:rsidRPr="00D56CFF">
              <w:rPr>
                <w:rFonts w:ascii="Tahoma" w:hAnsi="Tahoma" w:cs="Tahoma"/>
                <w:i/>
                <w:sz w:val="18"/>
                <w:szCs w:val="18"/>
              </w:rPr>
              <w:fldChar w:fldCharType="separate"/>
            </w:r>
            <w:r w:rsidRPr="00D56CFF">
              <w:rPr>
                <w:rFonts w:ascii="Tahoma" w:hAnsi="Tahoma" w:cs="Tahoma"/>
                <w:i/>
                <w:noProof/>
                <w:sz w:val="18"/>
                <w:szCs w:val="18"/>
              </w:rPr>
              <w:t> </w:t>
            </w:r>
            <w:r w:rsidRPr="00D56CFF">
              <w:rPr>
                <w:rFonts w:ascii="Tahoma" w:hAnsi="Tahoma" w:cs="Tahoma"/>
                <w:i/>
                <w:noProof/>
                <w:sz w:val="18"/>
                <w:szCs w:val="18"/>
              </w:rPr>
              <w:t> </w:t>
            </w:r>
            <w:r w:rsidRPr="00D56CFF">
              <w:rPr>
                <w:rFonts w:ascii="Tahoma" w:hAnsi="Tahoma" w:cs="Tahoma"/>
                <w:i/>
                <w:noProof/>
                <w:sz w:val="18"/>
                <w:szCs w:val="18"/>
              </w:rPr>
              <w:t> </w:t>
            </w:r>
            <w:r w:rsidRPr="00D56CFF">
              <w:rPr>
                <w:rFonts w:ascii="Tahoma" w:hAnsi="Tahoma" w:cs="Tahoma"/>
                <w:i/>
                <w:noProof/>
                <w:sz w:val="18"/>
                <w:szCs w:val="18"/>
              </w:rPr>
              <w:t> </w:t>
            </w:r>
            <w:r w:rsidRPr="00D56CFF">
              <w:rPr>
                <w:rFonts w:ascii="Tahoma" w:hAnsi="Tahoma" w:cs="Tahoma"/>
                <w:i/>
                <w:noProof/>
                <w:sz w:val="18"/>
                <w:szCs w:val="18"/>
              </w:rPr>
              <w:t> </w:t>
            </w:r>
            <w:r w:rsidRPr="00D56CFF">
              <w:rPr>
                <w:rFonts w:ascii="Tahoma" w:hAnsi="Tahoma" w:cs="Tahoma"/>
                <w:i/>
                <w:sz w:val="18"/>
                <w:szCs w:val="18"/>
              </w:rPr>
              <w:fldChar w:fldCharType="end"/>
            </w:r>
          </w:p>
        </w:tc>
      </w:tr>
      <w:tr w:rsidR="00F97520" w:rsidRPr="00D56CFF" w14:paraId="2D04F247" w14:textId="77777777" w:rsidTr="00BE20B7">
        <w:trPr>
          <w:trHeight w:val="164"/>
        </w:trPr>
        <w:tc>
          <w:tcPr>
            <w:tcW w:w="0" w:type="auto"/>
            <w:gridSpan w:val="3"/>
            <w:shd w:val="clear" w:color="auto" w:fill="BFBFBF" w:themeFill="background1" w:themeFillShade="BF"/>
          </w:tcPr>
          <w:p w14:paraId="3C809C9C" w14:textId="58A6F485" w:rsidR="00F97520" w:rsidRPr="00D56CFF" w:rsidRDefault="00D56CFF" w:rsidP="00CD30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56CFF">
              <w:rPr>
                <w:rFonts w:ascii="Tahoma" w:hAnsi="Tahoma" w:cs="Tahoma"/>
                <w:b/>
                <w:sz w:val="18"/>
                <w:szCs w:val="18"/>
              </w:rPr>
              <w:t>ORIENTAÇÕES:</w:t>
            </w:r>
          </w:p>
        </w:tc>
      </w:tr>
      <w:tr w:rsidR="00F97520" w:rsidRPr="00D56CFF" w14:paraId="56E2E05B" w14:textId="77777777" w:rsidTr="006D48FB">
        <w:trPr>
          <w:trHeight w:val="3047"/>
        </w:trPr>
        <w:tc>
          <w:tcPr>
            <w:tcW w:w="0" w:type="auto"/>
            <w:gridSpan w:val="3"/>
            <w:shd w:val="clear" w:color="auto" w:fill="FFFFFF" w:themeFill="background1"/>
          </w:tcPr>
          <w:p w14:paraId="23A5E511" w14:textId="0D19BE3A" w:rsidR="004D761E" w:rsidRPr="002C4BA2" w:rsidRDefault="00CD065F" w:rsidP="002C4BA2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2C4BA2">
              <w:rPr>
                <w:rFonts w:ascii="Tahoma" w:hAnsi="Tahoma" w:cs="Tahoma"/>
                <w:sz w:val="18"/>
                <w:szCs w:val="18"/>
                <w:u w:val="single"/>
              </w:rPr>
              <w:t>ATESTADO DE CAPACIDADE TÉCNICA - OBRAS OU SERVIÇOS DE ENGENHARIA</w:t>
            </w:r>
          </w:p>
          <w:p w14:paraId="78C8318F" w14:textId="05607D4B" w:rsidR="001E0709" w:rsidRPr="00CD065F" w:rsidRDefault="004D761E" w:rsidP="002C4BA2">
            <w:pPr>
              <w:ind w:left="70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D065F">
              <w:rPr>
                <w:rFonts w:ascii="Tahoma" w:hAnsi="Tahoma" w:cs="Tahoma"/>
                <w:sz w:val="18"/>
                <w:szCs w:val="18"/>
              </w:rPr>
              <w:t>Para emissão de</w:t>
            </w:r>
            <w:r w:rsidR="00F97520" w:rsidRPr="00CD065F">
              <w:rPr>
                <w:rFonts w:ascii="Tahoma" w:hAnsi="Tahoma" w:cs="Tahoma"/>
                <w:sz w:val="18"/>
                <w:szCs w:val="18"/>
              </w:rPr>
              <w:t>ver</w:t>
            </w:r>
            <w:r w:rsidRPr="00CD065F">
              <w:rPr>
                <w:rFonts w:ascii="Tahoma" w:hAnsi="Tahoma" w:cs="Tahoma"/>
                <w:sz w:val="18"/>
                <w:szCs w:val="18"/>
              </w:rPr>
              <w:t>á</w:t>
            </w:r>
            <w:r w:rsidR="00F97520" w:rsidRPr="00CD065F">
              <w:rPr>
                <w:rFonts w:ascii="Tahoma" w:hAnsi="Tahoma" w:cs="Tahoma"/>
                <w:sz w:val="18"/>
                <w:szCs w:val="18"/>
              </w:rPr>
              <w:t xml:space="preserve"> ser anexados ao requerimento</w:t>
            </w:r>
            <w:r w:rsidRPr="00CD065F">
              <w:rPr>
                <w:rFonts w:ascii="Tahoma" w:hAnsi="Tahoma" w:cs="Tahoma"/>
                <w:sz w:val="18"/>
                <w:szCs w:val="18"/>
              </w:rPr>
              <w:t>,</w:t>
            </w:r>
            <w:r w:rsidR="00F97520" w:rsidRPr="00CD065F">
              <w:rPr>
                <w:rFonts w:ascii="Tahoma" w:hAnsi="Tahoma" w:cs="Tahoma"/>
                <w:sz w:val="18"/>
                <w:szCs w:val="18"/>
              </w:rPr>
              <w:t xml:space="preserve"> cópia da Anotação de Responsabilidade Técnica – ART e o detalhamento dos serviços executados.</w:t>
            </w:r>
          </w:p>
          <w:p w14:paraId="61B34B8F" w14:textId="77777777" w:rsidR="004D761E" w:rsidRPr="00CD065F" w:rsidRDefault="004D761E" w:rsidP="002C4BA2">
            <w:pPr>
              <w:pStyle w:val="PargrafodaLista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A083E1F" w14:textId="5DDED5E0" w:rsidR="004D761E" w:rsidRPr="002C4BA2" w:rsidRDefault="00CD065F" w:rsidP="002C4BA2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2C4BA2">
              <w:rPr>
                <w:rFonts w:ascii="Tahoma" w:hAnsi="Tahoma" w:cs="Tahoma"/>
                <w:sz w:val="18"/>
                <w:szCs w:val="18"/>
                <w:u w:val="single"/>
              </w:rPr>
              <w:t xml:space="preserve">SEGUNDA VIA DE ATESTADO </w:t>
            </w:r>
          </w:p>
          <w:p w14:paraId="53B7ADDE" w14:textId="364D7EE6" w:rsidR="00CD065F" w:rsidRPr="00CD065F" w:rsidRDefault="00CD065F" w:rsidP="002C4BA2">
            <w:pPr>
              <w:ind w:left="708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Nos casos</w:t>
            </w:r>
            <w:r w:rsidR="001E0709" w:rsidRPr="00CD065F">
              <w:rPr>
                <w:rFonts w:ascii="Tahoma" w:hAnsi="Tahoma" w:cs="Tahoma"/>
                <w:sz w:val="18"/>
                <w:szCs w:val="18"/>
              </w:rPr>
              <w:t xml:space="preserve"> acrescentar</w:t>
            </w:r>
            <w:r>
              <w:rPr>
                <w:rFonts w:ascii="Tahoma" w:hAnsi="Tahoma" w:cs="Tahoma"/>
                <w:sz w:val="18"/>
                <w:szCs w:val="18"/>
              </w:rPr>
              <w:t xml:space="preserve"> e/ou alterar informações</w:t>
            </w:r>
            <w:r w:rsidR="001E0709" w:rsidRPr="00CD065F">
              <w:rPr>
                <w:rFonts w:ascii="Tahoma" w:hAnsi="Tahoma" w:cs="Tahoma"/>
                <w:sz w:val="18"/>
                <w:szCs w:val="18"/>
              </w:rPr>
              <w:t>, em Atestado</w:t>
            </w:r>
            <w:r w:rsidR="002C4BA2">
              <w:rPr>
                <w:rFonts w:ascii="Tahoma" w:hAnsi="Tahoma" w:cs="Tahoma"/>
                <w:sz w:val="18"/>
                <w:szCs w:val="18"/>
              </w:rPr>
              <w:t>s, anteriormente emitido;</w:t>
            </w:r>
            <w:r w:rsidR="001E0709" w:rsidRPr="00CD065F">
              <w:rPr>
                <w:rFonts w:ascii="Tahoma" w:hAnsi="Tahoma" w:cs="Tahoma"/>
                <w:sz w:val="18"/>
                <w:szCs w:val="18"/>
              </w:rPr>
              <w:t xml:space="preserve"> novos fornecimentos ou prestações de serviços e para Atestado que tenha como objetivo substituir Atestado de Capacidade Técnica anterior, que tenha feito referência a fornecimento parcial ou a pre</w:t>
            </w:r>
            <w:r w:rsidRPr="00CD065F">
              <w:rPr>
                <w:rFonts w:ascii="Tahoma" w:hAnsi="Tahoma" w:cs="Tahoma"/>
                <w:sz w:val="18"/>
                <w:szCs w:val="18"/>
              </w:rPr>
              <w:t>stação de serviços em andamento</w:t>
            </w:r>
            <w:r w:rsidR="001E0709" w:rsidRPr="00CD065F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332243FF" w14:textId="560A19CA" w:rsidR="00F97520" w:rsidRDefault="00CD065F" w:rsidP="002C4BA2">
            <w:pPr>
              <w:ind w:left="70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4BA2">
              <w:rPr>
                <w:rFonts w:ascii="Tahoma" w:hAnsi="Tahoma" w:cs="Tahoma"/>
                <w:sz w:val="18"/>
                <w:szCs w:val="18"/>
              </w:rPr>
              <w:t>Deverá ser anexado ao requerimento o comprovante de recolhimento da taxa de emissão</w:t>
            </w:r>
            <w:r w:rsidR="002C4BA2">
              <w:rPr>
                <w:rFonts w:ascii="Tahoma" w:hAnsi="Tahoma" w:cs="Tahoma"/>
                <w:sz w:val="18"/>
                <w:szCs w:val="18"/>
              </w:rPr>
              <w:t xml:space="preserve"> da segunda via.</w:t>
            </w:r>
          </w:p>
          <w:p w14:paraId="7A606AFE" w14:textId="77777777" w:rsidR="002C4BA2" w:rsidRPr="002C4BA2" w:rsidRDefault="002C4BA2" w:rsidP="002C4BA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0A5A1BC4" w14:textId="77777777" w:rsidR="002C4BA2" w:rsidRDefault="00CD065F" w:rsidP="002C4BA2">
            <w:pPr>
              <w:pStyle w:val="PargrafodaLista"/>
              <w:widowControl w:val="0"/>
              <w:numPr>
                <w:ilvl w:val="0"/>
                <w:numId w:val="12"/>
              </w:numPr>
              <w:tabs>
                <w:tab w:val="left" w:pos="1320"/>
              </w:tabs>
              <w:autoSpaceDE w:val="0"/>
              <w:autoSpaceDN w:val="0"/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CD065F">
              <w:rPr>
                <w:rFonts w:ascii="Tahoma" w:hAnsi="Tahoma" w:cs="Tahoma"/>
                <w:sz w:val="18"/>
                <w:szCs w:val="18"/>
                <w:u w:val="single"/>
              </w:rPr>
              <w:t>PRAZO E FORMA DE</w:t>
            </w:r>
            <w:r w:rsidRPr="00CD065F">
              <w:rPr>
                <w:rFonts w:ascii="Tahoma" w:hAnsi="Tahoma" w:cs="Tahoma"/>
                <w:spacing w:val="-2"/>
                <w:sz w:val="18"/>
                <w:szCs w:val="18"/>
                <w:u w:val="single"/>
              </w:rPr>
              <w:t xml:space="preserve"> </w:t>
            </w:r>
            <w:r w:rsidRPr="00CD065F">
              <w:rPr>
                <w:rFonts w:ascii="Tahoma" w:hAnsi="Tahoma" w:cs="Tahoma"/>
                <w:sz w:val="18"/>
                <w:szCs w:val="18"/>
                <w:u w:val="single"/>
              </w:rPr>
              <w:t>RETIRADA</w:t>
            </w:r>
          </w:p>
          <w:p w14:paraId="449749A8" w14:textId="13B30A3B" w:rsidR="00F97520" w:rsidRPr="002C4BA2" w:rsidRDefault="00D160D2" w:rsidP="002C4BA2">
            <w:pPr>
              <w:pStyle w:val="PargrafodaLista"/>
              <w:widowControl w:val="0"/>
              <w:tabs>
                <w:tab w:val="left" w:pos="1320"/>
              </w:tabs>
              <w:autoSpaceDE w:val="0"/>
              <w:autoSpaceDN w:val="0"/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CD065F">
              <w:rPr>
                <w:rFonts w:ascii="Tahoma" w:hAnsi="Tahoma" w:cs="Tahoma"/>
                <w:sz w:val="18"/>
                <w:szCs w:val="18"/>
              </w:rPr>
              <w:t xml:space="preserve">A Gerência de </w:t>
            </w:r>
            <w:r w:rsidR="007736F4">
              <w:rPr>
                <w:rFonts w:ascii="Tahoma" w:hAnsi="Tahoma" w:cs="Tahoma"/>
                <w:sz w:val="18"/>
                <w:szCs w:val="18"/>
              </w:rPr>
              <w:t>Suprimentos</w:t>
            </w:r>
            <w:r w:rsidR="00F97520" w:rsidRPr="00CD065F">
              <w:rPr>
                <w:rFonts w:ascii="Tahoma" w:hAnsi="Tahoma" w:cs="Tahoma"/>
                <w:sz w:val="18"/>
                <w:szCs w:val="18"/>
              </w:rPr>
              <w:t xml:space="preserve"> terá o prazo de até </w:t>
            </w:r>
            <w:r w:rsidR="007736F4">
              <w:rPr>
                <w:rFonts w:ascii="Tahoma" w:hAnsi="Tahoma" w:cs="Tahoma"/>
                <w:sz w:val="18"/>
                <w:szCs w:val="18"/>
              </w:rPr>
              <w:t xml:space="preserve">10 </w:t>
            </w:r>
            <w:r w:rsidR="00F97520" w:rsidRPr="00CD065F">
              <w:rPr>
                <w:rFonts w:ascii="Tahoma" w:hAnsi="Tahoma" w:cs="Tahoma"/>
                <w:sz w:val="18"/>
                <w:szCs w:val="18"/>
              </w:rPr>
              <w:t>(</w:t>
            </w:r>
            <w:r w:rsidR="007736F4">
              <w:rPr>
                <w:rFonts w:ascii="Tahoma" w:hAnsi="Tahoma" w:cs="Tahoma"/>
                <w:sz w:val="18"/>
                <w:szCs w:val="18"/>
              </w:rPr>
              <w:t>dez</w:t>
            </w:r>
            <w:r w:rsidR="00F97520" w:rsidRPr="00CD065F">
              <w:rPr>
                <w:rFonts w:ascii="Tahoma" w:hAnsi="Tahoma" w:cs="Tahoma"/>
                <w:sz w:val="18"/>
                <w:szCs w:val="18"/>
              </w:rPr>
              <w:t xml:space="preserve">) dias </w:t>
            </w:r>
            <w:r w:rsidR="007736F4">
              <w:rPr>
                <w:rFonts w:ascii="Tahoma" w:hAnsi="Tahoma" w:cs="Tahoma"/>
                <w:sz w:val="18"/>
                <w:szCs w:val="18"/>
              </w:rPr>
              <w:t xml:space="preserve">úteis </w:t>
            </w:r>
            <w:r w:rsidR="00F97520" w:rsidRPr="00CD065F">
              <w:rPr>
                <w:rFonts w:ascii="Tahoma" w:hAnsi="Tahoma" w:cs="Tahoma"/>
                <w:sz w:val="18"/>
                <w:szCs w:val="18"/>
              </w:rPr>
              <w:t>para conduzir os procedimentos e emitir o respectivo Atestado ou, quando for o caso, notificar o fornecedor acerca do indeferimento.</w:t>
            </w:r>
          </w:p>
          <w:p w14:paraId="462ED121" w14:textId="77777777" w:rsidR="00B71E1D" w:rsidRDefault="00F97520" w:rsidP="002C4BA2">
            <w:pPr>
              <w:ind w:left="708"/>
              <w:jc w:val="both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CD06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Emitido o Atestado de Capacidade Técnica, o fornecedor requerente será comunicado, via </w:t>
            </w:r>
            <w:r w:rsidRPr="00CD065F">
              <w:rPr>
                <w:rFonts w:ascii="Tahoma" w:hAnsi="Tahoma" w:cs="Tahoma"/>
                <w:i/>
                <w:sz w:val="18"/>
                <w:szCs w:val="18"/>
                <w:shd w:val="clear" w:color="auto" w:fill="FFFFFF"/>
              </w:rPr>
              <w:t>e-mail</w:t>
            </w:r>
            <w:r w:rsidRPr="00CD06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,</w:t>
            </w:r>
            <w:r w:rsidR="00B71E1D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acompanhado da cópia do atestado assinado e digitalizado, optando o fornecedor pela </w:t>
            </w:r>
            <w:r w:rsidRPr="00CD06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retirada do </w:t>
            </w:r>
            <w:r w:rsidR="00B71E1D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documento original no prazo máximo </w:t>
            </w:r>
            <w:proofErr w:type="gramStart"/>
            <w:r w:rsidR="00B71E1D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de</w:t>
            </w:r>
            <w:proofErr w:type="gramEnd"/>
            <w:r w:rsidR="00B71E1D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E6B0F4C" w14:textId="32C29289" w:rsidR="001E0709" w:rsidRDefault="00B71E1D" w:rsidP="002C4BA2">
            <w:pPr>
              <w:ind w:left="708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30 dias (trinta) dias, </w:t>
            </w:r>
            <w:bookmarkStart w:id="0" w:name="_GoBack"/>
            <w:bookmarkEnd w:id="0"/>
            <w:r w:rsidR="00F97520" w:rsidRPr="00CD06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na Gerência </w:t>
            </w:r>
            <w:r w:rsidR="00046BDA" w:rsidRPr="00CD06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d</w:t>
            </w:r>
            <w:r w:rsidR="00D160D2" w:rsidRPr="00CD06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e </w:t>
            </w:r>
            <w:r w:rsidR="007736F4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Suprimentos</w:t>
            </w:r>
            <w:r w:rsidR="00F97520" w:rsidRPr="00CD06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– localizada</w:t>
            </w:r>
            <w:r w:rsidR="00F97520" w:rsidRPr="00CD065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97520" w:rsidRPr="00CD06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na Avenida do Contorno, n.º 4520 - Ed. Albano Franco, 5º andar, Bairro Funcionários, CEP 30110-916, Belo Horizonte - MG. No ato da entrega, o fornecedor, devidamente identificado, deverá assinar o livro de protocolo, confirmando o recebimento do documento. </w:t>
            </w:r>
          </w:p>
          <w:p w14:paraId="1CA73D2E" w14:textId="60EA0FBF" w:rsidR="002C4BA2" w:rsidRPr="002C4BA2" w:rsidRDefault="002C4BA2" w:rsidP="002C4BA2">
            <w:pPr>
              <w:ind w:left="708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97520" w:rsidRPr="00D56CFF" w14:paraId="78420A5B" w14:textId="77777777" w:rsidTr="009E3D0B">
        <w:tc>
          <w:tcPr>
            <w:tcW w:w="0" w:type="auto"/>
            <w:gridSpan w:val="3"/>
            <w:shd w:val="clear" w:color="auto" w:fill="FFFFFF" w:themeFill="background1"/>
          </w:tcPr>
          <w:p w14:paraId="3BBABE14" w14:textId="77777777" w:rsidR="006B4587" w:rsidRPr="00D56CFF" w:rsidRDefault="00F97520" w:rsidP="00201A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6CFF">
              <w:rPr>
                <w:rFonts w:ascii="Tahoma" w:hAnsi="Tahoma" w:cs="Tahoma"/>
                <w:sz w:val="18"/>
                <w:szCs w:val="18"/>
              </w:rPr>
              <w:t>Declaro que as informações acima prestadas são verdadeiras e que estou ciente das orientações.</w:t>
            </w:r>
          </w:p>
          <w:p w14:paraId="77F4C785" w14:textId="26BBA47C" w:rsidR="00CC7B62" w:rsidRPr="00D56CFF" w:rsidRDefault="00D56CFF" w:rsidP="00201A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56CFF">
              <w:rPr>
                <w:rFonts w:ascii="Tahoma" w:hAnsi="Tahoma" w:cs="Tahoma"/>
                <w:i/>
                <w:sz w:val="18"/>
                <w:szCs w:val="18"/>
              </w:rPr>
              <w:t>___________________</w:t>
            </w:r>
            <w:r w:rsidR="00201AA9">
              <w:rPr>
                <w:rFonts w:ascii="Tahoma" w:hAnsi="Tahoma" w:cs="Tahoma"/>
                <w:i/>
                <w:sz w:val="18"/>
                <w:szCs w:val="18"/>
              </w:rPr>
              <w:t>__________________</w:t>
            </w:r>
            <w:r w:rsidR="00F97520" w:rsidRPr="00D56CFF">
              <w:rPr>
                <w:rFonts w:ascii="Tahoma" w:hAnsi="Tahoma" w:cs="Tahoma"/>
                <w:sz w:val="18"/>
                <w:szCs w:val="18"/>
              </w:rPr>
              <w:t>,</w:t>
            </w:r>
            <w:r w:rsidRPr="00D56CFF">
              <w:rPr>
                <w:rFonts w:ascii="Tahoma" w:hAnsi="Tahoma" w:cs="Tahoma"/>
                <w:sz w:val="18"/>
                <w:szCs w:val="18"/>
              </w:rPr>
              <w:t>___</w:t>
            </w:r>
            <w:r w:rsidR="006D48FB">
              <w:rPr>
                <w:rFonts w:ascii="Tahoma" w:hAnsi="Tahoma" w:cs="Tahoma"/>
                <w:sz w:val="18"/>
                <w:szCs w:val="18"/>
              </w:rPr>
              <w:t>____</w:t>
            </w:r>
            <w:r w:rsidR="00F97520" w:rsidRPr="00D56CF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D48FB">
              <w:rPr>
                <w:rFonts w:ascii="Tahoma" w:hAnsi="Tahoma" w:cs="Tahoma"/>
                <w:sz w:val="18"/>
                <w:szCs w:val="18"/>
              </w:rPr>
              <w:t>de</w:t>
            </w:r>
            <w:r w:rsidR="00201AA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D48FB">
              <w:rPr>
                <w:rFonts w:ascii="Tahoma" w:hAnsi="Tahoma" w:cs="Tahoma"/>
                <w:sz w:val="18"/>
                <w:szCs w:val="18"/>
              </w:rPr>
              <w:t>_______________________de</w:t>
            </w:r>
            <w:r w:rsidR="00F97520" w:rsidRPr="00D56CFF">
              <w:rPr>
                <w:rFonts w:ascii="Tahoma" w:hAnsi="Tahoma" w:cs="Tahoma"/>
                <w:sz w:val="18"/>
                <w:szCs w:val="18"/>
              </w:rPr>
              <w:t xml:space="preserve"> 20</w:t>
            </w:r>
            <w:r w:rsidRPr="00D56CFF">
              <w:rPr>
                <w:rFonts w:ascii="Tahoma" w:hAnsi="Tahoma" w:cs="Tahoma"/>
                <w:sz w:val="18"/>
                <w:szCs w:val="18"/>
              </w:rPr>
              <w:t>__</w:t>
            </w:r>
            <w:r w:rsidR="006D48FB">
              <w:rPr>
                <w:rFonts w:ascii="Tahoma" w:hAnsi="Tahoma" w:cs="Tahoma"/>
                <w:sz w:val="18"/>
                <w:szCs w:val="18"/>
              </w:rPr>
              <w:t>_</w:t>
            </w:r>
            <w:r w:rsidRPr="00D56CFF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65099710" w14:textId="07A1E8D1" w:rsidR="006D48FB" w:rsidRDefault="006D48FB" w:rsidP="00201A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____________________________________________________________</w:t>
            </w:r>
            <w:r w:rsidR="00201AA9">
              <w:rPr>
                <w:rFonts w:ascii="Tahoma" w:hAnsi="Tahoma" w:cs="Tahoma"/>
                <w:i/>
                <w:sz w:val="18"/>
                <w:szCs w:val="18"/>
              </w:rPr>
              <w:t>__________________</w:t>
            </w:r>
            <w:r>
              <w:rPr>
                <w:rFonts w:ascii="Tahoma" w:hAnsi="Tahoma" w:cs="Tahoma"/>
                <w:i/>
                <w:sz w:val="18"/>
                <w:szCs w:val="18"/>
              </w:rPr>
              <w:t>.</w:t>
            </w:r>
          </w:p>
          <w:p w14:paraId="520DD8C6" w14:textId="1ECF7628" w:rsidR="001E0709" w:rsidRPr="00D56CFF" w:rsidRDefault="00F97520" w:rsidP="00201AA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6CFF">
              <w:rPr>
                <w:rFonts w:ascii="Tahoma" w:hAnsi="Tahoma" w:cs="Tahoma"/>
                <w:sz w:val="18"/>
                <w:szCs w:val="18"/>
              </w:rPr>
              <w:t>(</w:t>
            </w:r>
            <w:r w:rsidRPr="00201AA9">
              <w:rPr>
                <w:rFonts w:ascii="Tahoma" w:hAnsi="Tahoma" w:cs="Tahoma"/>
                <w:sz w:val="18"/>
                <w:szCs w:val="18"/>
              </w:rPr>
              <w:t>nome</w:t>
            </w:r>
            <w:r w:rsidR="00201AA9">
              <w:rPr>
                <w:rFonts w:ascii="Tahoma" w:hAnsi="Tahoma" w:cs="Tahoma"/>
                <w:sz w:val="18"/>
                <w:szCs w:val="18"/>
              </w:rPr>
              <w:t xml:space="preserve"> completo e assinatura</w:t>
            </w:r>
            <w:r w:rsidRPr="00201AA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102E7" w:rsidRPr="00201AA9">
              <w:rPr>
                <w:rFonts w:ascii="Tahoma" w:hAnsi="Tahoma" w:cs="Tahoma"/>
                <w:sz w:val="18"/>
                <w:szCs w:val="18"/>
              </w:rPr>
              <w:t>do</w:t>
            </w:r>
            <w:r w:rsidRPr="00201AA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12444" w:rsidRPr="00201AA9">
              <w:rPr>
                <w:rFonts w:ascii="Tahoma" w:hAnsi="Tahoma" w:cs="Tahoma"/>
                <w:sz w:val="18"/>
                <w:szCs w:val="18"/>
              </w:rPr>
              <w:t>solicitante</w:t>
            </w:r>
            <w:r w:rsidRPr="00D56CFF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</w:tbl>
    <w:p w14:paraId="18942A84" w14:textId="77777777" w:rsidR="001E0709" w:rsidRPr="00D56CFF" w:rsidRDefault="001E0709" w:rsidP="00F80D29">
      <w:pPr>
        <w:spacing w:line="360" w:lineRule="auto"/>
        <w:rPr>
          <w:rFonts w:ascii="Tahoma" w:hAnsi="Tahoma" w:cs="Tahoma"/>
          <w:sz w:val="18"/>
          <w:szCs w:val="18"/>
        </w:rPr>
      </w:pPr>
    </w:p>
    <w:sectPr w:rsidR="001E0709" w:rsidRPr="00D56CFF" w:rsidSect="003962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E8DE7" w14:textId="77777777" w:rsidR="00CE064D" w:rsidRDefault="00CE064D" w:rsidP="00943B19">
      <w:pPr>
        <w:spacing w:after="0" w:line="240" w:lineRule="auto"/>
      </w:pPr>
      <w:r>
        <w:separator/>
      </w:r>
    </w:p>
  </w:endnote>
  <w:endnote w:type="continuationSeparator" w:id="0">
    <w:p w14:paraId="784F55A4" w14:textId="77777777" w:rsidR="00CE064D" w:rsidRDefault="00CE064D" w:rsidP="0094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A63DF" w14:textId="77777777" w:rsidR="00CE064D" w:rsidRDefault="00CE064D" w:rsidP="00943B19">
      <w:pPr>
        <w:spacing w:after="0" w:line="240" w:lineRule="auto"/>
      </w:pPr>
      <w:r>
        <w:separator/>
      </w:r>
    </w:p>
  </w:footnote>
  <w:footnote w:type="continuationSeparator" w:id="0">
    <w:p w14:paraId="74178757" w14:textId="77777777" w:rsidR="00CE064D" w:rsidRDefault="00CE064D" w:rsidP="00943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BE3"/>
    <w:multiLevelType w:val="multilevel"/>
    <w:tmpl w:val="43F0D81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0637426"/>
    <w:multiLevelType w:val="hybridMultilevel"/>
    <w:tmpl w:val="6DC80C20"/>
    <w:lvl w:ilvl="0" w:tplc="619034CA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D3214"/>
    <w:multiLevelType w:val="hybridMultilevel"/>
    <w:tmpl w:val="CF3CB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071D8"/>
    <w:multiLevelType w:val="multilevel"/>
    <w:tmpl w:val="645C7E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112EF"/>
    <w:multiLevelType w:val="hybridMultilevel"/>
    <w:tmpl w:val="180010B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D475238"/>
    <w:multiLevelType w:val="hybridMultilevel"/>
    <w:tmpl w:val="179E66B8"/>
    <w:lvl w:ilvl="0" w:tplc="390C0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E2698"/>
    <w:multiLevelType w:val="multilevel"/>
    <w:tmpl w:val="BF9A2922"/>
    <w:lvl w:ilvl="0">
      <w:start w:val="1"/>
      <w:numFmt w:val="decimal"/>
      <w:lvlText w:val="%1."/>
      <w:lvlJc w:val="left"/>
      <w:pPr>
        <w:ind w:left="1439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42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12" w:hanging="54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471" w:hanging="545"/>
      </w:pPr>
      <w:rPr>
        <w:rFonts w:hint="default"/>
      </w:rPr>
    </w:lvl>
    <w:lvl w:ilvl="4">
      <w:numFmt w:val="bullet"/>
      <w:lvlText w:val="•"/>
      <w:lvlJc w:val="left"/>
      <w:pPr>
        <w:ind w:left="4486" w:hanging="545"/>
      </w:pPr>
      <w:rPr>
        <w:rFonts w:hint="default"/>
      </w:rPr>
    </w:lvl>
    <w:lvl w:ilvl="5">
      <w:numFmt w:val="bullet"/>
      <w:lvlText w:val="•"/>
      <w:lvlJc w:val="left"/>
      <w:pPr>
        <w:ind w:left="5502" w:hanging="545"/>
      </w:pPr>
      <w:rPr>
        <w:rFonts w:hint="default"/>
      </w:rPr>
    </w:lvl>
    <w:lvl w:ilvl="6">
      <w:numFmt w:val="bullet"/>
      <w:lvlText w:val="•"/>
      <w:lvlJc w:val="left"/>
      <w:pPr>
        <w:ind w:left="6517" w:hanging="545"/>
      </w:pPr>
      <w:rPr>
        <w:rFonts w:hint="default"/>
      </w:rPr>
    </w:lvl>
    <w:lvl w:ilvl="7">
      <w:numFmt w:val="bullet"/>
      <w:lvlText w:val="•"/>
      <w:lvlJc w:val="left"/>
      <w:pPr>
        <w:ind w:left="7533" w:hanging="545"/>
      </w:pPr>
      <w:rPr>
        <w:rFonts w:hint="default"/>
      </w:rPr>
    </w:lvl>
    <w:lvl w:ilvl="8">
      <w:numFmt w:val="bullet"/>
      <w:lvlText w:val="•"/>
      <w:lvlJc w:val="left"/>
      <w:pPr>
        <w:ind w:left="8548" w:hanging="545"/>
      </w:pPr>
      <w:rPr>
        <w:rFonts w:hint="default"/>
      </w:rPr>
    </w:lvl>
  </w:abstractNum>
  <w:abstractNum w:abstractNumId="7">
    <w:nsid w:val="555C6A59"/>
    <w:multiLevelType w:val="hybridMultilevel"/>
    <w:tmpl w:val="99C004B6"/>
    <w:lvl w:ilvl="0" w:tplc="A57AB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5C69A5"/>
    <w:multiLevelType w:val="hybridMultilevel"/>
    <w:tmpl w:val="D2188ECE"/>
    <w:lvl w:ilvl="0" w:tplc="E17AC3F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3284E"/>
    <w:multiLevelType w:val="hybridMultilevel"/>
    <w:tmpl w:val="179E66B8"/>
    <w:lvl w:ilvl="0" w:tplc="390C0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A4845"/>
    <w:multiLevelType w:val="hybridMultilevel"/>
    <w:tmpl w:val="1E2033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15E6C"/>
    <w:multiLevelType w:val="hybridMultilevel"/>
    <w:tmpl w:val="EE560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4A"/>
    <w:rsid w:val="0000231A"/>
    <w:rsid w:val="00003258"/>
    <w:rsid w:val="000111D5"/>
    <w:rsid w:val="00012503"/>
    <w:rsid w:val="00046BDA"/>
    <w:rsid w:val="00095EDA"/>
    <w:rsid w:val="000D7F7E"/>
    <w:rsid w:val="000E162B"/>
    <w:rsid w:val="000E768A"/>
    <w:rsid w:val="00124F73"/>
    <w:rsid w:val="00140554"/>
    <w:rsid w:val="001464B1"/>
    <w:rsid w:val="00153CA9"/>
    <w:rsid w:val="0019708A"/>
    <w:rsid w:val="001B71F8"/>
    <w:rsid w:val="001C6850"/>
    <w:rsid w:val="001E0709"/>
    <w:rsid w:val="001E1FDA"/>
    <w:rsid w:val="001F2ECD"/>
    <w:rsid w:val="001F53FF"/>
    <w:rsid w:val="00201AA9"/>
    <w:rsid w:val="002235F4"/>
    <w:rsid w:val="00232BBA"/>
    <w:rsid w:val="00240729"/>
    <w:rsid w:val="00250505"/>
    <w:rsid w:val="00284941"/>
    <w:rsid w:val="002C4BA2"/>
    <w:rsid w:val="002E2B4D"/>
    <w:rsid w:val="002E5367"/>
    <w:rsid w:val="00316DD3"/>
    <w:rsid w:val="0032746C"/>
    <w:rsid w:val="00332E03"/>
    <w:rsid w:val="00346AE9"/>
    <w:rsid w:val="00391F54"/>
    <w:rsid w:val="0039623B"/>
    <w:rsid w:val="003E72A9"/>
    <w:rsid w:val="004252DC"/>
    <w:rsid w:val="00447135"/>
    <w:rsid w:val="0045515C"/>
    <w:rsid w:val="004716EA"/>
    <w:rsid w:val="004844CA"/>
    <w:rsid w:val="0049691E"/>
    <w:rsid w:val="004C4BAF"/>
    <w:rsid w:val="004C7A1E"/>
    <w:rsid w:val="004D761E"/>
    <w:rsid w:val="005102E7"/>
    <w:rsid w:val="00512444"/>
    <w:rsid w:val="0051543D"/>
    <w:rsid w:val="00554F3B"/>
    <w:rsid w:val="005753B9"/>
    <w:rsid w:val="00691B5F"/>
    <w:rsid w:val="006B4587"/>
    <w:rsid w:val="006B4AA4"/>
    <w:rsid w:val="006D48FB"/>
    <w:rsid w:val="00725583"/>
    <w:rsid w:val="007354D9"/>
    <w:rsid w:val="007367A9"/>
    <w:rsid w:val="007540B2"/>
    <w:rsid w:val="00764101"/>
    <w:rsid w:val="00770BC7"/>
    <w:rsid w:val="00770DA3"/>
    <w:rsid w:val="007736F4"/>
    <w:rsid w:val="0079588C"/>
    <w:rsid w:val="007A61E5"/>
    <w:rsid w:val="007C2DDF"/>
    <w:rsid w:val="007F69D5"/>
    <w:rsid w:val="00807521"/>
    <w:rsid w:val="008167E3"/>
    <w:rsid w:val="00816F46"/>
    <w:rsid w:val="00834430"/>
    <w:rsid w:val="00876EC4"/>
    <w:rsid w:val="00886A8F"/>
    <w:rsid w:val="008A27D3"/>
    <w:rsid w:val="008B695D"/>
    <w:rsid w:val="00935A1C"/>
    <w:rsid w:val="00943B19"/>
    <w:rsid w:val="00944C67"/>
    <w:rsid w:val="009715D1"/>
    <w:rsid w:val="00985F15"/>
    <w:rsid w:val="009B6509"/>
    <w:rsid w:val="009D1531"/>
    <w:rsid w:val="009D183D"/>
    <w:rsid w:val="009D6E5F"/>
    <w:rsid w:val="009E3D0B"/>
    <w:rsid w:val="009F33F1"/>
    <w:rsid w:val="00A45E9F"/>
    <w:rsid w:val="00A717A2"/>
    <w:rsid w:val="00A830BD"/>
    <w:rsid w:val="00AD18EA"/>
    <w:rsid w:val="00AD38A3"/>
    <w:rsid w:val="00AD6304"/>
    <w:rsid w:val="00AF0F17"/>
    <w:rsid w:val="00B22DC7"/>
    <w:rsid w:val="00B2604A"/>
    <w:rsid w:val="00B540FF"/>
    <w:rsid w:val="00B5500D"/>
    <w:rsid w:val="00B71E1D"/>
    <w:rsid w:val="00B73D6F"/>
    <w:rsid w:val="00B77CC1"/>
    <w:rsid w:val="00BE20B7"/>
    <w:rsid w:val="00BF5517"/>
    <w:rsid w:val="00CC7B62"/>
    <w:rsid w:val="00CD065F"/>
    <w:rsid w:val="00CD30EC"/>
    <w:rsid w:val="00CE064D"/>
    <w:rsid w:val="00CE0865"/>
    <w:rsid w:val="00CF6378"/>
    <w:rsid w:val="00D160D2"/>
    <w:rsid w:val="00D56CFF"/>
    <w:rsid w:val="00D778F4"/>
    <w:rsid w:val="00DA30F4"/>
    <w:rsid w:val="00E0682C"/>
    <w:rsid w:val="00E34CD3"/>
    <w:rsid w:val="00E37B34"/>
    <w:rsid w:val="00E829EB"/>
    <w:rsid w:val="00E95B1E"/>
    <w:rsid w:val="00ED253A"/>
    <w:rsid w:val="00EE4744"/>
    <w:rsid w:val="00EE51EB"/>
    <w:rsid w:val="00F1522C"/>
    <w:rsid w:val="00F27743"/>
    <w:rsid w:val="00F27995"/>
    <w:rsid w:val="00F27A81"/>
    <w:rsid w:val="00F3572B"/>
    <w:rsid w:val="00F40AC8"/>
    <w:rsid w:val="00F501EE"/>
    <w:rsid w:val="00F74390"/>
    <w:rsid w:val="00F80CB6"/>
    <w:rsid w:val="00F80D29"/>
    <w:rsid w:val="00F97520"/>
    <w:rsid w:val="00FB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8DD7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B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B19"/>
  </w:style>
  <w:style w:type="paragraph" w:styleId="Rodap">
    <w:name w:val="footer"/>
    <w:basedOn w:val="Normal"/>
    <w:link w:val="RodapChar"/>
    <w:uiPriority w:val="99"/>
    <w:unhideWhenUsed/>
    <w:rsid w:val="00943B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B19"/>
  </w:style>
  <w:style w:type="table" w:styleId="Tabelacomgrade">
    <w:name w:val="Table Grid"/>
    <w:basedOn w:val="Tabelanormal"/>
    <w:uiPriority w:val="59"/>
    <w:rsid w:val="00943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1C685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5E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D6304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2E53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B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B19"/>
  </w:style>
  <w:style w:type="paragraph" w:styleId="Rodap">
    <w:name w:val="footer"/>
    <w:basedOn w:val="Normal"/>
    <w:link w:val="RodapChar"/>
    <w:uiPriority w:val="99"/>
    <w:unhideWhenUsed/>
    <w:rsid w:val="00943B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B19"/>
  </w:style>
  <w:style w:type="table" w:styleId="Tabelacomgrade">
    <w:name w:val="Table Grid"/>
    <w:basedOn w:val="Tabelanormal"/>
    <w:uiPriority w:val="59"/>
    <w:rsid w:val="00943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1C685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5E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D6304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2E53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8FCE4-7647-4234-BFD6-617564D3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Maysa Vilete de Souza</dc:creator>
  <cp:lastModifiedBy>Caroline Cristina de Souza</cp:lastModifiedBy>
  <cp:revision>13</cp:revision>
  <cp:lastPrinted>2019-01-16T18:36:00Z</cp:lastPrinted>
  <dcterms:created xsi:type="dcterms:W3CDTF">2019-01-16T17:51:00Z</dcterms:created>
  <dcterms:modified xsi:type="dcterms:W3CDTF">2019-03-19T12:15:00Z</dcterms:modified>
</cp:coreProperties>
</file>